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EC" w:rsidRPr="0073549D" w:rsidRDefault="00314B06" w:rsidP="00314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49D">
        <w:rPr>
          <w:rFonts w:ascii="Times New Roman" w:hAnsi="Times New Roman" w:cs="Times New Roman"/>
          <w:b/>
          <w:sz w:val="24"/>
          <w:szCs w:val="24"/>
        </w:rPr>
        <w:t>Essay Checklist</w:t>
      </w:r>
    </w:p>
    <w:p w:rsidR="0073549D" w:rsidRDefault="00314B06" w:rsidP="0073549D">
      <w:pPr>
        <w:rPr>
          <w:rFonts w:ascii="Times New Roman" w:hAnsi="Times New Roman" w:cs="Times New Roman"/>
          <w:b/>
          <w:sz w:val="24"/>
          <w:szCs w:val="24"/>
        </w:rPr>
      </w:pPr>
      <w:r w:rsidRPr="0073549D">
        <w:rPr>
          <w:rFonts w:ascii="Times New Roman" w:hAnsi="Times New Roman" w:cs="Times New Roman"/>
          <w:b/>
          <w:sz w:val="24"/>
          <w:szCs w:val="24"/>
        </w:rPr>
        <w:t xml:space="preserve">Formatting: </w:t>
      </w:r>
    </w:p>
    <w:p w:rsidR="00314B06" w:rsidRPr="0073549D" w:rsidRDefault="00314B06" w:rsidP="007354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If I am using APA documentation, I have a title page that includes a Running head</w:t>
      </w:r>
      <w:r w:rsidR="00180DA6" w:rsidRPr="0073549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80DA6" w:rsidRPr="0073549D">
        <w:rPr>
          <w:rFonts w:ascii="Times New Roman" w:hAnsi="Times New Roman" w:cs="Times New Roman"/>
        </w:rPr>
        <w:t>(shortened version of my title, in all caps)</w:t>
      </w:r>
    </w:p>
    <w:p w:rsidR="00314B06" w:rsidRPr="0073549D" w:rsidRDefault="00314B06" w:rsidP="004A3C7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 xml:space="preserve">If I am using MLA documentation, I have my name, instructor name, course, and date in the correct format </w:t>
      </w:r>
      <w:r w:rsidR="00180DA6" w:rsidRPr="0073549D">
        <w:rPr>
          <w:rFonts w:ascii="Times New Roman" w:hAnsi="Times New Roman" w:cs="Times New Roman"/>
        </w:rPr>
        <w:t>(see MLA handout)</w:t>
      </w:r>
    </w:p>
    <w:p w:rsidR="00314B06" w:rsidRPr="0073549D" w:rsidRDefault="00314B06" w:rsidP="004A3C7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 xml:space="preserve">My essay is typed in Times New Roman, 12 </w:t>
      </w:r>
      <w:proofErr w:type="spellStart"/>
      <w:r w:rsidRPr="0073549D">
        <w:rPr>
          <w:rFonts w:ascii="Times New Roman" w:hAnsi="Times New Roman" w:cs="Times New Roman"/>
        </w:rPr>
        <w:t>pt</w:t>
      </w:r>
      <w:proofErr w:type="spellEnd"/>
      <w:r w:rsidRPr="0073549D">
        <w:rPr>
          <w:rFonts w:ascii="Times New Roman" w:hAnsi="Times New Roman" w:cs="Times New Roman"/>
        </w:rPr>
        <w:t xml:space="preserve"> font</w:t>
      </w:r>
    </w:p>
    <w:p w:rsidR="00314B06" w:rsidRPr="0073549D" w:rsidRDefault="00314B06" w:rsidP="004A3C7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is double spaced</w:t>
      </w:r>
    </w:p>
    <w:p w:rsidR="00314B06" w:rsidRPr="0073549D" w:rsidRDefault="00314B06" w:rsidP="004A3C7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is printed in black ink</w:t>
      </w:r>
    </w:p>
    <w:p w:rsidR="00314B06" w:rsidRPr="0073549D" w:rsidRDefault="00314B06" w:rsidP="004A3C7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has 1 inch margins all the way around</w:t>
      </w:r>
    </w:p>
    <w:p w:rsidR="00314B06" w:rsidRPr="0073549D" w:rsidRDefault="00314B06" w:rsidP="004A3C7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has no extra spacing between paragraphs</w:t>
      </w:r>
    </w:p>
    <w:p w:rsidR="004A3C7D" w:rsidRPr="0073549D" w:rsidRDefault="004A3C7D" w:rsidP="00B32272">
      <w:pPr>
        <w:spacing w:after="0"/>
        <w:rPr>
          <w:rFonts w:ascii="Times New Roman" w:hAnsi="Times New Roman" w:cs="Times New Roman"/>
        </w:rPr>
      </w:pPr>
    </w:p>
    <w:p w:rsidR="00314B06" w:rsidRPr="0073549D" w:rsidRDefault="00314B06" w:rsidP="00B32272">
      <w:pPr>
        <w:spacing w:after="0"/>
        <w:rPr>
          <w:rFonts w:ascii="Times New Roman" w:hAnsi="Times New Roman" w:cs="Times New Roman"/>
          <w:b/>
        </w:rPr>
      </w:pPr>
      <w:r w:rsidRPr="0073549D">
        <w:rPr>
          <w:rFonts w:ascii="Times New Roman" w:hAnsi="Times New Roman" w:cs="Times New Roman"/>
          <w:b/>
        </w:rPr>
        <w:t>My Introduction Paragraph:</w:t>
      </w:r>
    </w:p>
    <w:p w:rsidR="00314B06" w:rsidRPr="0073549D" w:rsidRDefault="00314B06" w:rsidP="004A3C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introduction has an interesting “hook” that captures my reader’s attention</w:t>
      </w:r>
    </w:p>
    <w:p w:rsidR="00314B06" w:rsidRPr="0073549D" w:rsidRDefault="00314B06" w:rsidP="004A3C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introduction has a strong thesis statement</w:t>
      </w:r>
      <w:r w:rsidR="00180DA6" w:rsidRPr="0073549D">
        <w:rPr>
          <w:rFonts w:ascii="Times New Roman" w:hAnsi="Times New Roman" w:cs="Times New Roman"/>
        </w:rPr>
        <w:t xml:space="preserve"> (topic + claim/argument)</w:t>
      </w:r>
    </w:p>
    <w:p w:rsidR="00314B06" w:rsidRPr="0073549D" w:rsidRDefault="00314B06" w:rsidP="004A3C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introduction doesn’t speak in-depth or provide examples of my main points</w:t>
      </w:r>
    </w:p>
    <w:p w:rsidR="00314B06" w:rsidRPr="0073549D" w:rsidRDefault="00314B06" w:rsidP="004A3C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introduction doesn’t include phrases resembling, “In this paper you’ll learn…” or “After reading this paper…”</w:t>
      </w:r>
    </w:p>
    <w:p w:rsidR="004A3C7D" w:rsidRPr="0073549D" w:rsidRDefault="004A3C7D" w:rsidP="00B32272">
      <w:pPr>
        <w:spacing w:after="0"/>
        <w:rPr>
          <w:rFonts w:ascii="Times New Roman" w:hAnsi="Times New Roman" w:cs="Times New Roman"/>
          <w:b/>
        </w:rPr>
      </w:pPr>
    </w:p>
    <w:p w:rsidR="00314B06" w:rsidRPr="0073549D" w:rsidRDefault="00314B06" w:rsidP="00B32272">
      <w:pPr>
        <w:spacing w:after="0"/>
        <w:rPr>
          <w:rFonts w:ascii="Times New Roman" w:hAnsi="Times New Roman" w:cs="Times New Roman"/>
          <w:b/>
        </w:rPr>
      </w:pPr>
      <w:r w:rsidRPr="0073549D">
        <w:rPr>
          <w:rFonts w:ascii="Times New Roman" w:hAnsi="Times New Roman" w:cs="Times New Roman"/>
          <w:b/>
        </w:rPr>
        <w:t>The Body of My Essay:</w:t>
      </w:r>
    </w:p>
    <w:p w:rsidR="00180DA6" w:rsidRPr="0073549D" w:rsidRDefault="00180DA6" w:rsidP="00180DA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transitions smoothly between my ideas (summarizes my main point in one section and then introduces the next main point for my next section)</w:t>
      </w:r>
    </w:p>
    <w:p w:rsidR="00180DA6" w:rsidRPr="0073549D" w:rsidRDefault="00180DA6" w:rsidP="00180DA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makes clear connections between my ideas, and all the ideas presented point toward my thesis/claim/argument</w:t>
      </w:r>
    </w:p>
    <w:p w:rsidR="00180DA6" w:rsidRPr="0073549D" w:rsidRDefault="00180DA6" w:rsidP="00180DA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essay’s organization is logical and cohesive</w:t>
      </w:r>
    </w:p>
    <w:p w:rsidR="00180DA6" w:rsidRPr="0073549D" w:rsidRDefault="00180DA6" w:rsidP="00180DA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reads smoothly and doesn’t cause me to have to pause to decipher meaning</w:t>
      </w:r>
    </w:p>
    <w:p w:rsidR="00180DA6" w:rsidRPr="0073549D" w:rsidRDefault="00180DA6" w:rsidP="00B3227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When reading my essay I can “hear” my own voice</w:t>
      </w:r>
    </w:p>
    <w:p w:rsidR="00314B06" w:rsidRPr="0073549D" w:rsidRDefault="00314B06" w:rsidP="004A3C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contains accurate information from credible scholarly sources (see CRAP test to determine this)</w:t>
      </w:r>
    </w:p>
    <w:p w:rsidR="00B01CF1" w:rsidRPr="0073549D" w:rsidRDefault="00B01CF1" w:rsidP="004A3C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The majority of my sources come from credible print sources, such as books, scholarly journals, and periodicals. Most of my non-print sources are NOT web based, but instead come from the online databases that the University of Toledo subscribes to (</w:t>
      </w:r>
      <w:proofErr w:type="spellStart"/>
      <w:r w:rsidRPr="0073549D">
        <w:rPr>
          <w:rFonts w:ascii="Times New Roman" w:hAnsi="Times New Roman" w:cs="Times New Roman"/>
        </w:rPr>
        <w:t>OhioLink</w:t>
      </w:r>
      <w:proofErr w:type="spellEnd"/>
      <w:r w:rsidRPr="0073549D">
        <w:rPr>
          <w:rFonts w:ascii="Times New Roman" w:hAnsi="Times New Roman" w:cs="Times New Roman"/>
        </w:rPr>
        <w:t xml:space="preserve"> databases)</w:t>
      </w:r>
    </w:p>
    <w:p w:rsidR="00314B06" w:rsidRPr="0073549D" w:rsidRDefault="00314B06" w:rsidP="004A3C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contains timely and current information on my topic</w:t>
      </w:r>
    </w:p>
    <w:p w:rsidR="00314B06" w:rsidRPr="0073549D" w:rsidRDefault="00314B06" w:rsidP="004A3C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is written in my own words, and when I use source material I cite it properly</w:t>
      </w:r>
    </w:p>
    <w:p w:rsidR="004A3C7D" w:rsidRPr="0073549D" w:rsidRDefault="004A3C7D" w:rsidP="00B32272">
      <w:pPr>
        <w:spacing w:after="0"/>
        <w:rPr>
          <w:rFonts w:ascii="Times New Roman" w:hAnsi="Times New Roman" w:cs="Times New Roman"/>
        </w:rPr>
      </w:pPr>
    </w:p>
    <w:p w:rsidR="00314B06" w:rsidRPr="0073549D" w:rsidRDefault="00314B06" w:rsidP="00B32272">
      <w:pPr>
        <w:spacing w:after="0"/>
        <w:rPr>
          <w:rFonts w:ascii="Times New Roman" w:hAnsi="Times New Roman" w:cs="Times New Roman"/>
          <w:b/>
        </w:rPr>
      </w:pPr>
      <w:proofErr w:type="spellStart"/>
      <w:r w:rsidRPr="0073549D">
        <w:rPr>
          <w:rFonts w:ascii="Times New Roman" w:hAnsi="Times New Roman" w:cs="Times New Roman"/>
          <w:b/>
        </w:rPr>
        <w:t>Paranthetical</w:t>
      </w:r>
      <w:proofErr w:type="spellEnd"/>
      <w:r w:rsidRPr="0073549D">
        <w:rPr>
          <w:rFonts w:ascii="Times New Roman" w:hAnsi="Times New Roman" w:cs="Times New Roman"/>
          <w:b/>
        </w:rPr>
        <w:t xml:space="preserve"> Citations </w:t>
      </w:r>
      <w:proofErr w:type="gramStart"/>
      <w:r w:rsidRPr="0073549D">
        <w:rPr>
          <w:rFonts w:ascii="Times New Roman" w:hAnsi="Times New Roman" w:cs="Times New Roman"/>
          <w:b/>
        </w:rPr>
        <w:t>In</w:t>
      </w:r>
      <w:proofErr w:type="gramEnd"/>
      <w:r w:rsidRPr="0073549D">
        <w:rPr>
          <w:rFonts w:ascii="Times New Roman" w:hAnsi="Times New Roman" w:cs="Times New Roman"/>
          <w:b/>
        </w:rPr>
        <w:t xml:space="preserve"> My Essay (In-text): </w:t>
      </w:r>
    </w:p>
    <w:p w:rsidR="00314B06" w:rsidRPr="0073549D" w:rsidRDefault="00314B06" w:rsidP="004A3C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includes in-text citations according to the following standards:</w:t>
      </w:r>
    </w:p>
    <w:p w:rsidR="00314B06" w:rsidRPr="0073549D" w:rsidRDefault="00314B06" w:rsidP="004A3C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The number of required secondary sources, cited parenthetically in the proper format: (MLA</w:t>
      </w:r>
      <w:r w:rsidR="00B01CF1" w:rsidRPr="0073549D">
        <w:rPr>
          <w:rFonts w:ascii="Times New Roman" w:hAnsi="Times New Roman" w:cs="Times New Roman"/>
        </w:rPr>
        <w:t>: Davis 60), (APA: Davis, 2015, p.60)</w:t>
      </w:r>
    </w:p>
    <w:p w:rsidR="00B01CF1" w:rsidRPr="0073549D" w:rsidRDefault="00B01CF1" w:rsidP="004A3C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gives credit EVERY time that a secondary source is used, even if it is paraphrased and/or summarized</w:t>
      </w:r>
      <w:r w:rsidR="00180DA6" w:rsidRPr="0073549D">
        <w:rPr>
          <w:rFonts w:ascii="Times New Roman" w:hAnsi="Times New Roman" w:cs="Times New Roman"/>
        </w:rPr>
        <w:t xml:space="preserve"> information</w:t>
      </w:r>
    </w:p>
    <w:p w:rsidR="004A3C7D" w:rsidRPr="0073549D" w:rsidRDefault="004A3C7D" w:rsidP="004A3C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 xml:space="preserve">I introduces all quotes that I use in my essay, and I integrate my sources effectively by still maintaining my </w:t>
      </w:r>
      <w:r w:rsidR="00180DA6" w:rsidRPr="0073549D">
        <w:rPr>
          <w:rFonts w:ascii="Times New Roman" w:hAnsi="Times New Roman" w:cs="Times New Roman"/>
        </w:rPr>
        <w:t xml:space="preserve">own voice and </w:t>
      </w:r>
      <w:r w:rsidRPr="0073549D">
        <w:rPr>
          <w:rFonts w:ascii="Times New Roman" w:hAnsi="Times New Roman" w:cs="Times New Roman"/>
        </w:rPr>
        <w:t>argument</w:t>
      </w:r>
      <w:r w:rsidR="00180DA6" w:rsidRPr="0073549D">
        <w:rPr>
          <w:rFonts w:ascii="Times New Roman" w:hAnsi="Times New Roman" w:cs="Times New Roman"/>
        </w:rPr>
        <w:t xml:space="preserve"> (I control my research, my research doesn’t control me) </w:t>
      </w:r>
      <w:r w:rsidRPr="0073549D">
        <w:rPr>
          <w:rFonts w:ascii="Times New Roman" w:hAnsi="Times New Roman" w:cs="Times New Roman"/>
        </w:rPr>
        <w:t xml:space="preserve"> </w:t>
      </w:r>
    </w:p>
    <w:p w:rsidR="00B01CF1" w:rsidRPr="0073549D" w:rsidRDefault="00B01CF1" w:rsidP="004A3C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Each source listed on my Works Cited (MLA) or References (APA) page is cited at least one time in my essay</w:t>
      </w:r>
    </w:p>
    <w:p w:rsidR="004A3C7D" w:rsidRPr="0073549D" w:rsidRDefault="004A3C7D" w:rsidP="00B32272">
      <w:pPr>
        <w:spacing w:after="0"/>
        <w:rPr>
          <w:rFonts w:ascii="Times New Roman" w:hAnsi="Times New Roman" w:cs="Times New Roman"/>
        </w:rPr>
      </w:pPr>
    </w:p>
    <w:p w:rsidR="00B01CF1" w:rsidRPr="0073549D" w:rsidRDefault="00B01CF1" w:rsidP="00B32272">
      <w:pPr>
        <w:spacing w:after="0"/>
        <w:rPr>
          <w:rFonts w:ascii="Times New Roman" w:hAnsi="Times New Roman" w:cs="Times New Roman"/>
          <w:b/>
        </w:rPr>
      </w:pPr>
      <w:r w:rsidRPr="0073549D">
        <w:rPr>
          <w:rFonts w:ascii="Times New Roman" w:hAnsi="Times New Roman" w:cs="Times New Roman"/>
          <w:b/>
        </w:rPr>
        <w:t>My Conclusion Paragraph:</w:t>
      </w:r>
    </w:p>
    <w:p w:rsidR="00B01CF1" w:rsidRPr="0073549D" w:rsidRDefault="00B01CF1" w:rsidP="004A3C7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conclusion has a logical closing that ties together the main points of my paper</w:t>
      </w:r>
    </w:p>
    <w:p w:rsidR="00B01CF1" w:rsidRPr="0073549D" w:rsidRDefault="00B01CF1" w:rsidP="004A3C7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conclusion contains a unique closing statement that does not repeat the opening statement and leaves the reader with something to think about</w:t>
      </w:r>
    </w:p>
    <w:p w:rsidR="00B01CF1" w:rsidRPr="0073549D" w:rsidRDefault="00B01CF1" w:rsidP="004A3C7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conclusion does not contain phrases resembling, “In this paper you have learned…” or “Now that you’ve read my paper…”</w:t>
      </w:r>
    </w:p>
    <w:p w:rsidR="00544946" w:rsidRPr="0073549D" w:rsidRDefault="00544946" w:rsidP="004A3C7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conclusion restates my thesis in a new and intriguing way, causing my readers to think or question, and, at the least, to see my argument/claim as valid</w:t>
      </w:r>
    </w:p>
    <w:p w:rsidR="00544946" w:rsidRPr="0073549D" w:rsidRDefault="00544946" w:rsidP="004A3C7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conclusion expresses the significance of my argument/claim/thesis (my readers know the answer to the “So What?” question after reading my essay)</w:t>
      </w:r>
    </w:p>
    <w:p w:rsidR="004A3C7D" w:rsidRPr="0073549D" w:rsidRDefault="004A3C7D" w:rsidP="00B32272">
      <w:pPr>
        <w:spacing w:after="0"/>
        <w:rPr>
          <w:rFonts w:ascii="Times New Roman" w:hAnsi="Times New Roman" w:cs="Times New Roman"/>
          <w:b/>
        </w:rPr>
      </w:pPr>
    </w:p>
    <w:p w:rsidR="00B01CF1" w:rsidRPr="0073549D" w:rsidRDefault="00B01CF1" w:rsidP="00B32272">
      <w:pPr>
        <w:spacing w:after="0"/>
        <w:rPr>
          <w:rFonts w:ascii="Times New Roman" w:hAnsi="Times New Roman" w:cs="Times New Roman"/>
          <w:b/>
        </w:rPr>
      </w:pPr>
      <w:r w:rsidRPr="0073549D">
        <w:rPr>
          <w:rFonts w:ascii="Times New Roman" w:hAnsi="Times New Roman" w:cs="Times New Roman"/>
          <w:b/>
        </w:rPr>
        <w:t>Works Cited Page/References Page</w:t>
      </w:r>
      <w:r w:rsidR="004A3C7D" w:rsidRPr="0073549D">
        <w:rPr>
          <w:rFonts w:ascii="Times New Roman" w:hAnsi="Times New Roman" w:cs="Times New Roman"/>
          <w:b/>
        </w:rPr>
        <w:t>:</w:t>
      </w:r>
    </w:p>
    <w:p w:rsidR="00B01CF1" w:rsidRPr="0073549D" w:rsidRDefault="00B01CF1" w:rsidP="004A3C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sources are listed on a separate page of my essay, titled “Works Cited” if I’m writing in MLA format, “References” if I’m writing in APA format; this heading of “Works Cited” or “References” is centered on the page (see examples</w:t>
      </w:r>
      <w:r w:rsidR="00544946" w:rsidRPr="0073549D">
        <w:rPr>
          <w:rFonts w:ascii="Times New Roman" w:hAnsi="Times New Roman" w:cs="Times New Roman"/>
        </w:rPr>
        <w:t xml:space="preserve"> on handouts</w:t>
      </w:r>
      <w:r w:rsidRPr="0073549D">
        <w:rPr>
          <w:rFonts w:ascii="Times New Roman" w:hAnsi="Times New Roman" w:cs="Times New Roman"/>
        </w:rPr>
        <w:t>)</w:t>
      </w:r>
    </w:p>
    <w:p w:rsidR="00B01CF1" w:rsidRPr="0073549D" w:rsidRDefault="00B01CF1" w:rsidP="004A3C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sources are alphabetized according to the author’s last name</w:t>
      </w:r>
      <w:r w:rsidR="00544946" w:rsidRPr="0073549D">
        <w:rPr>
          <w:rFonts w:ascii="Times New Roman" w:hAnsi="Times New Roman" w:cs="Times New Roman"/>
        </w:rPr>
        <w:t xml:space="preserve"> (if no author is given, use the title of the source, and put it in quotation marks; example: (“Education and Powerful Minds”); your Works Cited/References page entry should match your in-text citation</w:t>
      </w:r>
    </w:p>
    <w:p w:rsidR="00B01CF1" w:rsidRPr="0073549D" w:rsidRDefault="00B01CF1" w:rsidP="004A3C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sources are not numbered</w:t>
      </w:r>
    </w:p>
    <w:p w:rsidR="00B01CF1" w:rsidRPr="0073549D" w:rsidRDefault="00544946" w:rsidP="004A3C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Text on my Works Cited/References</w:t>
      </w:r>
      <w:r w:rsidR="00B01CF1" w:rsidRPr="0073549D">
        <w:rPr>
          <w:rFonts w:ascii="Times New Roman" w:hAnsi="Times New Roman" w:cs="Times New Roman"/>
        </w:rPr>
        <w:t xml:space="preserve"> page is double spaced, just like the rest of my essay</w:t>
      </w:r>
    </w:p>
    <w:p w:rsidR="00B01CF1" w:rsidRPr="0073549D" w:rsidRDefault="00B01CF1" w:rsidP="004A3C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sources are formatted with a hanging indent</w:t>
      </w:r>
    </w:p>
    <w:p w:rsidR="004A3C7D" w:rsidRPr="0073549D" w:rsidRDefault="004A3C7D" w:rsidP="00B32272">
      <w:pPr>
        <w:spacing w:after="0"/>
        <w:rPr>
          <w:rFonts w:ascii="Times New Roman" w:hAnsi="Times New Roman" w:cs="Times New Roman"/>
          <w:b/>
        </w:rPr>
      </w:pPr>
    </w:p>
    <w:p w:rsidR="00B01CF1" w:rsidRPr="0073549D" w:rsidRDefault="00B01CF1" w:rsidP="00B32272">
      <w:pPr>
        <w:spacing w:after="0"/>
        <w:rPr>
          <w:rFonts w:ascii="Times New Roman" w:hAnsi="Times New Roman" w:cs="Times New Roman"/>
          <w:b/>
        </w:rPr>
      </w:pPr>
      <w:r w:rsidRPr="0073549D">
        <w:rPr>
          <w:rFonts w:ascii="Times New Roman" w:hAnsi="Times New Roman" w:cs="Times New Roman"/>
          <w:b/>
        </w:rPr>
        <w:t>Conventions (spelling and grammar):</w:t>
      </w:r>
    </w:p>
    <w:p w:rsidR="00B01CF1" w:rsidRPr="0073549D" w:rsidRDefault="00B01CF1" w:rsidP="0073549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has been revi</w:t>
      </w:r>
      <w:r w:rsidR="00B32272" w:rsidRPr="0073549D">
        <w:rPr>
          <w:rFonts w:ascii="Times New Roman" w:hAnsi="Times New Roman" w:cs="Times New Roman"/>
        </w:rPr>
        <w:t>ewed by a peer or the Writing Center</w:t>
      </w:r>
    </w:p>
    <w:p w:rsidR="0073549D" w:rsidRPr="0073549D" w:rsidRDefault="00B32272" w:rsidP="0073549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uses proper grammar usage, including commas, semi-colons, and complete sentences (no fragments or run-ons)</w:t>
      </w:r>
      <w:r w:rsidR="0073549D" w:rsidRPr="0073549D">
        <w:rPr>
          <w:rFonts w:ascii="Times New Roman" w:hAnsi="Times New Roman" w:cs="Times New Roman"/>
        </w:rPr>
        <w:t xml:space="preserve"> ** Basic rules for Comma Usage: see handout</w:t>
      </w:r>
    </w:p>
    <w:p w:rsidR="00B32272" w:rsidRPr="0073549D" w:rsidRDefault="00B32272" w:rsidP="004A3C7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My essay does not contain comma-splices (a comma-splice is where you combine two complete sentences using a comma instead of a semi-colon or period)</w:t>
      </w:r>
      <w:r w:rsidR="00544946" w:rsidRPr="0073549D">
        <w:rPr>
          <w:rFonts w:ascii="Times New Roman" w:hAnsi="Times New Roman" w:cs="Times New Roman"/>
        </w:rPr>
        <w:t>*</w:t>
      </w:r>
      <w:r w:rsidRPr="0073549D">
        <w:rPr>
          <w:rFonts w:ascii="Times New Roman" w:hAnsi="Times New Roman" w:cs="Times New Roman"/>
        </w:rPr>
        <w:t xml:space="preserve"> </w:t>
      </w:r>
    </w:p>
    <w:p w:rsidR="004A3C7D" w:rsidRPr="0073549D" w:rsidRDefault="004A3C7D" w:rsidP="00B32272">
      <w:pPr>
        <w:spacing w:after="0"/>
        <w:rPr>
          <w:rFonts w:ascii="Times New Roman" w:hAnsi="Times New Roman" w:cs="Times New Roman"/>
        </w:rPr>
      </w:pPr>
    </w:p>
    <w:p w:rsidR="00B32272" w:rsidRPr="0073549D" w:rsidRDefault="00544946" w:rsidP="00B32272">
      <w:pPr>
        <w:spacing w:after="0"/>
        <w:rPr>
          <w:rFonts w:ascii="Times New Roman" w:hAnsi="Times New Roman" w:cs="Times New Roman"/>
          <w:b/>
        </w:rPr>
      </w:pPr>
      <w:r w:rsidRPr="0073549D">
        <w:rPr>
          <w:rFonts w:ascii="Times New Roman" w:hAnsi="Times New Roman" w:cs="Times New Roman"/>
          <w:b/>
        </w:rPr>
        <w:t>*</w:t>
      </w:r>
      <w:r w:rsidR="00B32272" w:rsidRPr="0073549D">
        <w:rPr>
          <w:rFonts w:ascii="Times New Roman" w:hAnsi="Times New Roman" w:cs="Times New Roman"/>
          <w:b/>
        </w:rPr>
        <w:t xml:space="preserve">If you have two complete sentences that are related and you want to join them, use a semi-colon or period. </w:t>
      </w:r>
    </w:p>
    <w:p w:rsidR="004A3C7D" w:rsidRPr="0073549D" w:rsidRDefault="004A3C7D" w:rsidP="00B32272">
      <w:pPr>
        <w:spacing w:after="0"/>
        <w:rPr>
          <w:rFonts w:ascii="Times New Roman" w:hAnsi="Times New Roman" w:cs="Times New Roman"/>
        </w:rPr>
      </w:pPr>
    </w:p>
    <w:p w:rsidR="00B32272" w:rsidRPr="0073549D" w:rsidRDefault="00B32272" w:rsidP="00B32272">
      <w:p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Example of a comma-splice: “Women are fascinating, I admire women for their contributions to society.” (</w:t>
      </w:r>
      <w:proofErr w:type="gramStart"/>
      <w:r w:rsidRPr="0073549D">
        <w:rPr>
          <w:rFonts w:ascii="Times New Roman" w:hAnsi="Times New Roman" w:cs="Times New Roman"/>
        </w:rPr>
        <w:t>incorrect</w:t>
      </w:r>
      <w:proofErr w:type="gramEnd"/>
      <w:r w:rsidRPr="0073549D">
        <w:rPr>
          <w:rFonts w:ascii="Times New Roman" w:hAnsi="Times New Roman" w:cs="Times New Roman"/>
        </w:rPr>
        <w:t xml:space="preserve">) </w:t>
      </w:r>
    </w:p>
    <w:p w:rsidR="00B32272" w:rsidRPr="0073549D" w:rsidRDefault="00B32272" w:rsidP="00B32272">
      <w:p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ab/>
        <w:t>-This is a comma-splice because you have 2 distinct, complete sentences here that are joined by a comma—this is incorrect grammar</w:t>
      </w:r>
    </w:p>
    <w:p w:rsidR="004A3C7D" w:rsidRPr="0073549D" w:rsidRDefault="004A3C7D" w:rsidP="00B32272">
      <w:pPr>
        <w:spacing w:after="0"/>
        <w:rPr>
          <w:rFonts w:ascii="Times New Roman" w:hAnsi="Times New Roman" w:cs="Times New Roman"/>
        </w:rPr>
      </w:pPr>
    </w:p>
    <w:p w:rsidR="00B32272" w:rsidRPr="0073549D" w:rsidRDefault="00B32272" w:rsidP="00B32272">
      <w:p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Examples on how we fix the comma-splice:</w:t>
      </w:r>
    </w:p>
    <w:p w:rsidR="004A3C7D" w:rsidRPr="0073549D" w:rsidRDefault="004A3C7D" w:rsidP="00B32272">
      <w:pPr>
        <w:spacing w:after="0"/>
        <w:rPr>
          <w:rFonts w:ascii="Times New Roman" w:hAnsi="Times New Roman" w:cs="Times New Roman"/>
        </w:rPr>
      </w:pPr>
    </w:p>
    <w:p w:rsidR="00B32272" w:rsidRPr="0073549D" w:rsidRDefault="00B32272" w:rsidP="00B32272">
      <w:p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Example 1: “Women are fascinating; I admire women for their contributions to society.” (</w:t>
      </w:r>
      <w:proofErr w:type="gramStart"/>
      <w:r w:rsidRPr="0073549D">
        <w:rPr>
          <w:rFonts w:ascii="Times New Roman" w:hAnsi="Times New Roman" w:cs="Times New Roman"/>
        </w:rPr>
        <w:t>correct</w:t>
      </w:r>
      <w:proofErr w:type="gramEnd"/>
      <w:r w:rsidRPr="0073549D">
        <w:rPr>
          <w:rFonts w:ascii="Times New Roman" w:hAnsi="Times New Roman" w:cs="Times New Roman"/>
        </w:rPr>
        <w:t>)</w:t>
      </w:r>
    </w:p>
    <w:p w:rsidR="004A3C7D" w:rsidRPr="0073549D" w:rsidRDefault="004A3C7D" w:rsidP="00B32272">
      <w:pPr>
        <w:spacing w:after="0"/>
        <w:rPr>
          <w:rFonts w:ascii="Times New Roman" w:hAnsi="Times New Roman" w:cs="Times New Roman"/>
        </w:rPr>
      </w:pPr>
    </w:p>
    <w:p w:rsidR="00B32272" w:rsidRPr="0073549D" w:rsidRDefault="00B32272" w:rsidP="00B32272">
      <w:pPr>
        <w:spacing w:after="0"/>
        <w:rPr>
          <w:rFonts w:ascii="Times New Roman" w:hAnsi="Times New Roman" w:cs="Times New Roman"/>
        </w:rPr>
      </w:pPr>
      <w:r w:rsidRPr="0073549D">
        <w:rPr>
          <w:rFonts w:ascii="Times New Roman" w:hAnsi="Times New Roman" w:cs="Times New Roman"/>
        </w:rPr>
        <w:t>Example 2: “Women are fascinating. I admire women for their contributions to society.” (</w:t>
      </w:r>
      <w:proofErr w:type="gramStart"/>
      <w:r w:rsidRPr="0073549D">
        <w:rPr>
          <w:rFonts w:ascii="Times New Roman" w:hAnsi="Times New Roman" w:cs="Times New Roman"/>
        </w:rPr>
        <w:t>also</w:t>
      </w:r>
      <w:proofErr w:type="gramEnd"/>
      <w:r w:rsidRPr="0073549D">
        <w:rPr>
          <w:rFonts w:ascii="Times New Roman" w:hAnsi="Times New Roman" w:cs="Times New Roman"/>
        </w:rPr>
        <w:t xml:space="preserve"> correct) </w:t>
      </w:r>
    </w:p>
    <w:p w:rsidR="00544946" w:rsidRPr="0073549D" w:rsidRDefault="00544946" w:rsidP="00B32272">
      <w:pPr>
        <w:spacing w:after="0"/>
        <w:rPr>
          <w:rFonts w:ascii="Times New Roman" w:hAnsi="Times New Roman" w:cs="Times New Roman"/>
        </w:rPr>
      </w:pPr>
    </w:p>
    <w:sectPr w:rsidR="00544946" w:rsidRPr="007354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FD" w:rsidRDefault="00404EFD" w:rsidP="00404EFD">
      <w:pPr>
        <w:spacing w:after="0" w:line="240" w:lineRule="auto"/>
      </w:pPr>
      <w:r>
        <w:separator/>
      </w:r>
    </w:p>
  </w:endnote>
  <w:endnote w:type="continuationSeparator" w:id="0">
    <w:p w:rsidR="00404EFD" w:rsidRDefault="00404EFD" w:rsidP="0040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FD" w:rsidRDefault="00404EFD" w:rsidP="00404EFD">
      <w:pPr>
        <w:spacing w:after="0" w:line="240" w:lineRule="auto"/>
      </w:pPr>
      <w:r>
        <w:separator/>
      </w:r>
    </w:p>
  </w:footnote>
  <w:footnote w:type="continuationSeparator" w:id="0">
    <w:p w:rsidR="00404EFD" w:rsidRDefault="00404EFD" w:rsidP="0040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FD" w:rsidRDefault="00404EFD">
    <w:pPr>
      <w:pStyle w:val="Header"/>
    </w:pPr>
    <w:r>
      <w:rPr>
        <w:noProof/>
      </w:rPr>
      <w:drawing>
        <wp:inline distT="0" distB="0" distL="0" distR="0">
          <wp:extent cx="135255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 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6F0B">
      <w:tab/>
    </w:r>
    <w:r w:rsidR="00C96F0B">
      <w:tab/>
      <w:t>THE WRITING CENTER</w:t>
    </w:r>
  </w:p>
  <w:p w:rsidR="00404EFD" w:rsidRDefault="00404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5897"/>
    <w:multiLevelType w:val="hybridMultilevel"/>
    <w:tmpl w:val="17044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1CF0"/>
    <w:multiLevelType w:val="hybridMultilevel"/>
    <w:tmpl w:val="1804C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C205D"/>
    <w:multiLevelType w:val="hybridMultilevel"/>
    <w:tmpl w:val="F9327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A0A6D"/>
    <w:multiLevelType w:val="hybridMultilevel"/>
    <w:tmpl w:val="BFDC11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760157"/>
    <w:multiLevelType w:val="hybridMultilevel"/>
    <w:tmpl w:val="677C8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4274A"/>
    <w:multiLevelType w:val="hybridMultilevel"/>
    <w:tmpl w:val="1C926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51550"/>
    <w:multiLevelType w:val="hybridMultilevel"/>
    <w:tmpl w:val="8256C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50A05"/>
    <w:multiLevelType w:val="hybridMultilevel"/>
    <w:tmpl w:val="9516E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0224B"/>
    <w:multiLevelType w:val="hybridMultilevel"/>
    <w:tmpl w:val="F4029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13ECC"/>
    <w:multiLevelType w:val="hybridMultilevel"/>
    <w:tmpl w:val="3FF645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06"/>
    <w:rsid w:val="00180DA6"/>
    <w:rsid w:val="00314B06"/>
    <w:rsid w:val="00404EFD"/>
    <w:rsid w:val="004A3C7D"/>
    <w:rsid w:val="00544946"/>
    <w:rsid w:val="0073549D"/>
    <w:rsid w:val="00B01CF1"/>
    <w:rsid w:val="00B32272"/>
    <w:rsid w:val="00C50AEC"/>
    <w:rsid w:val="00C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D86D22-4025-4869-98AE-2FA0991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FD"/>
  </w:style>
  <w:style w:type="paragraph" w:styleId="Footer">
    <w:name w:val="footer"/>
    <w:basedOn w:val="Normal"/>
    <w:link w:val="FooterChar"/>
    <w:uiPriority w:val="99"/>
    <w:unhideWhenUsed/>
    <w:rsid w:val="0040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Wendt, Savannah M</dc:creator>
  <cp:keywords/>
  <dc:description/>
  <cp:lastModifiedBy>Wendt, Savannah M</cp:lastModifiedBy>
  <cp:revision>3</cp:revision>
  <cp:lastPrinted>2015-02-26T21:36:00Z</cp:lastPrinted>
  <dcterms:created xsi:type="dcterms:W3CDTF">2015-02-24T21:34:00Z</dcterms:created>
  <dcterms:modified xsi:type="dcterms:W3CDTF">2015-02-26T21:51:00Z</dcterms:modified>
</cp:coreProperties>
</file>